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903A1" w14:textId="0753FDF1" w:rsidR="00B352EB" w:rsidRPr="00067C0B" w:rsidRDefault="00B352EB" w:rsidP="00067C0B">
      <w:pPr>
        <w:tabs>
          <w:tab w:val="left" w:pos="0"/>
        </w:tabs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02695A">
        <w:rPr>
          <w:rFonts w:ascii="Verdana" w:hAnsi="Verdana" w:cs="Arial"/>
          <w:b/>
          <w:sz w:val="18"/>
          <w:szCs w:val="18"/>
        </w:rPr>
        <w:t>WYKAZ UDZIELONYCH ZAMÓWIEŃ PUBLICZNYCH</w:t>
      </w:r>
      <w:r w:rsidR="00067C0B">
        <w:rPr>
          <w:rFonts w:ascii="Verdana" w:hAnsi="Verdana" w:cs="Arial"/>
          <w:b/>
          <w:sz w:val="18"/>
          <w:szCs w:val="18"/>
        </w:rPr>
        <w:t xml:space="preserve">  </w:t>
      </w:r>
      <w:r w:rsidRPr="0002695A">
        <w:rPr>
          <w:rFonts w:ascii="Verdana" w:hAnsi="Verdana" w:cs="Arial"/>
          <w:b/>
          <w:sz w:val="18"/>
          <w:szCs w:val="18"/>
        </w:rPr>
        <w:t>których wartość nie przekracza kwoty 130 000 zł netto</w:t>
      </w:r>
    </w:p>
    <w:p w14:paraId="678679B7" w14:textId="7F7DBBDB" w:rsidR="00B352EB" w:rsidRPr="0002695A" w:rsidRDefault="00B352EB" w:rsidP="001B75C6">
      <w:pPr>
        <w:jc w:val="center"/>
        <w:rPr>
          <w:rFonts w:ascii="Verdana" w:hAnsi="Verdana"/>
          <w:b/>
          <w:sz w:val="18"/>
          <w:szCs w:val="18"/>
        </w:rPr>
      </w:pPr>
      <w:r w:rsidRPr="0002695A">
        <w:rPr>
          <w:rFonts w:ascii="Verdana" w:hAnsi="Verdana"/>
          <w:b/>
          <w:sz w:val="18"/>
          <w:szCs w:val="18"/>
        </w:rPr>
        <w:t>Biuro Obsługi Informatycznej i Telekomunikacyjnej</w:t>
      </w:r>
      <w:r w:rsidR="001B75C6">
        <w:rPr>
          <w:rFonts w:ascii="Verdana" w:hAnsi="Verdana"/>
          <w:b/>
          <w:sz w:val="18"/>
          <w:szCs w:val="18"/>
        </w:rPr>
        <w:t xml:space="preserve"> </w:t>
      </w:r>
      <w:r w:rsidR="001B75C6">
        <w:rPr>
          <w:rFonts w:ascii="Verdana" w:hAnsi="Verdana"/>
          <w:b/>
          <w:sz w:val="18"/>
          <w:szCs w:val="18"/>
        </w:rPr>
        <w:br/>
      </w:r>
      <w:r w:rsidRPr="0002695A">
        <w:rPr>
          <w:rFonts w:ascii="Verdana" w:hAnsi="Verdana"/>
          <w:b/>
          <w:sz w:val="18"/>
          <w:szCs w:val="18"/>
        </w:rPr>
        <w:t>I</w:t>
      </w:r>
      <w:r w:rsidR="0064079D" w:rsidRPr="0002695A">
        <w:rPr>
          <w:rFonts w:ascii="Verdana" w:hAnsi="Verdana"/>
          <w:b/>
          <w:sz w:val="18"/>
          <w:szCs w:val="18"/>
        </w:rPr>
        <w:t>V</w:t>
      </w:r>
      <w:r w:rsidRPr="0002695A">
        <w:rPr>
          <w:rFonts w:ascii="Verdana" w:hAnsi="Verdana"/>
          <w:b/>
          <w:sz w:val="18"/>
          <w:szCs w:val="18"/>
        </w:rPr>
        <w:t xml:space="preserve"> Kwartał 2021</w:t>
      </w:r>
      <w:r w:rsidR="0002695A" w:rsidRPr="0002695A">
        <w:rPr>
          <w:rFonts w:ascii="Verdana" w:hAnsi="Verdana"/>
          <w:b/>
          <w:sz w:val="18"/>
          <w:szCs w:val="18"/>
        </w:rPr>
        <w:t xml:space="preserve"> rok</w:t>
      </w:r>
    </w:p>
    <w:tbl>
      <w:tblPr>
        <w:tblW w:w="140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2392"/>
        <w:gridCol w:w="1725"/>
        <w:gridCol w:w="1548"/>
        <w:gridCol w:w="3838"/>
        <w:gridCol w:w="3827"/>
      </w:tblGrid>
      <w:tr w:rsidR="00B352EB" w:rsidRPr="0038032F" w14:paraId="239CFE3D" w14:textId="77777777" w:rsidTr="001B75C6">
        <w:trPr>
          <w:trHeight w:val="927"/>
        </w:trPr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96931" w14:textId="77777777" w:rsidR="00B352EB" w:rsidRPr="0038032F" w:rsidRDefault="00B352EB" w:rsidP="006479C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7C752E7A" w14:textId="77777777" w:rsidR="00B352EB" w:rsidRPr="0038032F" w:rsidRDefault="00B352EB" w:rsidP="006479C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8032F">
              <w:rPr>
                <w:rFonts w:ascii="Verdana" w:hAnsi="Verdana" w:cs="Arial"/>
                <w:b/>
                <w:sz w:val="16"/>
                <w:szCs w:val="16"/>
              </w:rPr>
              <w:t>Lp.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4E892" w14:textId="77777777" w:rsidR="00B352EB" w:rsidRPr="0038032F" w:rsidRDefault="00B352EB" w:rsidP="006479C4">
            <w:pPr>
              <w:jc w:val="center"/>
              <w:rPr>
                <w:rFonts w:ascii="Verdana" w:hAnsi="Verdana" w:cs="Arial"/>
                <w:b/>
                <w:sz w:val="16"/>
                <w:szCs w:val="16"/>
                <w:vertAlign w:val="superscript"/>
              </w:rPr>
            </w:pPr>
            <w:r w:rsidRPr="0038032F">
              <w:rPr>
                <w:rFonts w:ascii="Verdana" w:hAnsi="Verdana" w:cs="Arial"/>
                <w:b/>
                <w:sz w:val="16"/>
                <w:szCs w:val="16"/>
              </w:rPr>
              <w:t>Data udzielenia zamówienia*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F265" w14:textId="77777777" w:rsidR="00B352EB" w:rsidRPr="0038032F" w:rsidRDefault="00B352EB" w:rsidP="006479C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8032F">
              <w:rPr>
                <w:rFonts w:ascii="Verdana" w:hAnsi="Verdana" w:cs="Arial"/>
                <w:b/>
                <w:sz w:val="16"/>
                <w:szCs w:val="16"/>
              </w:rPr>
              <w:t>Wartość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1DFDD" w14:textId="77777777" w:rsidR="00B352EB" w:rsidRPr="0038032F" w:rsidRDefault="00B352EB" w:rsidP="006479C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  <w:p w14:paraId="7445EC96" w14:textId="77777777" w:rsidR="00B352EB" w:rsidRPr="0038032F" w:rsidRDefault="00B352EB" w:rsidP="006479C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8032F">
              <w:rPr>
                <w:rFonts w:ascii="Verdana" w:hAnsi="Verdana" w:cs="Arial"/>
                <w:b/>
                <w:sz w:val="16"/>
                <w:szCs w:val="16"/>
              </w:rPr>
              <w:t xml:space="preserve">Przedmiot zamówienia </w:t>
            </w:r>
          </w:p>
          <w:p w14:paraId="39922563" w14:textId="77777777" w:rsidR="00B352EB" w:rsidRPr="0038032F" w:rsidRDefault="00B352EB" w:rsidP="006479C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8032F">
              <w:rPr>
                <w:rFonts w:ascii="Verdana" w:hAnsi="Verdana" w:cs="Arial"/>
                <w:b/>
                <w:sz w:val="16"/>
                <w:szCs w:val="16"/>
              </w:rPr>
              <w:t xml:space="preserve"> ( nazwa zadania)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75BE3" w14:textId="2A957C99" w:rsidR="00AC495F" w:rsidRPr="0038032F" w:rsidRDefault="00AC495F" w:rsidP="00AC495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Wykonawca</w:t>
            </w:r>
          </w:p>
        </w:tc>
      </w:tr>
      <w:tr w:rsidR="00B352EB" w:rsidRPr="0038032F" w14:paraId="3016B0CA" w14:textId="77777777" w:rsidTr="001B75C6">
        <w:trPr>
          <w:trHeight w:val="355"/>
        </w:trPr>
        <w:tc>
          <w:tcPr>
            <w:tcW w:w="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3DC7" w14:textId="77777777" w:rsidR="00B352EB" w:rsidRPr="0038032F" w:rsidRDefault="00B352EB" w:rsidP="006479C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F069" w14:textId="77777777" w:rsidR="00B352EB" w:rsidRPr="0038032F" w:rsidRDefault="00B352EB" w:rsidP="006479C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9BF3" w14:textId="77777777" w:rsidR="00B352EB" w:rsidRPr="0038032F" w:rsidRDefault="00B352EB" w:rsidP="006479C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8032F">
              <w:rPr>
                <w:rFonts w:ascii="Verdana" w:hAnsi="Verdana" w:cs="Arial"/>
                <w:b/>
                <w:sz w:val="16"/>
                <w:szCs w:val="16"/>
              </w:rPr>
              <w:t xml:space="preserve">netto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A8EC5" w14:textId="77777777" w:rsidR="00B352EB" w:rsidRPr="0038032F" w:rsidRDefault="00B352EB" w:rsidP="006479C4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8032F">
              <w:rPr>
                <w:rFonts w:ascii="Verdana" w:hAnsi="Verdana" w:cs="Arial"/>
                <w:b/>
                <w:sz w:val="16"/>
                <w:szCs w:val="16"/>
              </w:rPr>
              <w:t>brutto</w:t>
            </w:r>
          </w:p>
        </w:tc>
        <w:tc>
          <w:tcPr>
            <w:tcW w:w="3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FF13" w14:textId="77777777" w:rsidR="00B352EB" w:rsidRPr="0038032F" w:rsidRDefault="00B352EB" w:rsidP="006479C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5F6E" w14:textId="77777777" w:rsidR="00B352EB" w:rsidRPr="0038032F" w:rsidRDefault="00B352EB" w:rsidP="006479C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352EB" w:rsidRPr="0038032F" w14:paraId="0A8349FB" w14:textId="77777777" w:rsidTr="001B75C6">
        <w:trPr>
          <w:trHeight w:val="206"/>
        </w:trPr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734" w14:textId="77777777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3D38" w14:textId="77777777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5368" w14:textId="77777777" w:rsidR="00B352EB" w:rsidRPr="0038032F" w:rsidRDefault="00B352EB" w:rsidP="006479C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8032F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69E3" w14:textId="77777777" w:rsidR="00B352EB" w:rsidRPr="0038032F" w:rsidRDefault="00B352EB" w:rsidP="006479C4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8032F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3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10A3" w14:textId="77777777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3B9A" w14:textId="77777777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7</w:t>
            </w:r>
          </w:p>
        </w:tc>
      </w:tr>
      <w:tr w:rsidR="00B352EB" w:rsidRPr="0038032F" w14:paraId="7B3B7F7D" w14:textId="77777777" w:rsidTr="009F2C43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D26" w14:textId="4037D768" w:rsidR="00B352EB" w:rsidRPr="0038032F" w:rsidRDefault="00E5538B" w:rsidP="006479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F923" w14:textId="595ACF57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04-01-2021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70A1" w14:textId="71AFAA0E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127590,44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42D" w14:textId="0BD1261C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156936,24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DD92" w14:textId="19A4C885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Asysta techniczna i konserwacja systemu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Otago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6795" w14:textId="756D50A6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Gdynia</w:t>
            </w:r>
          </w:p>
        </w:tc>
      </w:tr>
      <w:tr w:rsidR="00B352EB" w:rsidRPr="0038032F" w14:paraId="76A855B1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660" w14:textId="394F77F7" w:rsidR="00B352EB" w:rsidRPr="0038032F" w:rsidRDefault="00E5538B" w:rsidP="006479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8729" w14:textId="403291C3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04-01-2021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F1E9" w14:textId="7EA109B0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66000,00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2C17" w14:textId="02FDB029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81180,00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7440" w14:textId="175312A4" w:rsidR="00B352EB" w:rsidRPr="0038032F" w:rsidRDefault="00B352EB" w:rsidP="00B52A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Podatki</w:t>
            </w:r>
            <w:r w:rsidRPr="0038032F">
              <w:rPr>
                <w:rFonts w:ascii="Verdana" w:hAnsi="Verdana"/>
                <w:sz w:val="16"/>
                <w:szCs w:val="16"/>
              </w:rPr>
              <w:br/>
              <w:t>Umowa OI.1330.1.1.2021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DB6" w14:textId="7DBBF599" w:rsidR="00B352EB" w:rsidRPr="0038032F" w:rsidRDefault="00B352EB" w:rsidP="00B52A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Katowice </w:t>
            </w:r>
          </w:p>
        </w:tc>
      </w:tr>
      <w:tr w:rsidR="00B352EB" w:rsidRPr="0038032F" w14:paraId="432F5890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0C7F" w14:textId="38BA07A3" w:rsidR="00B352EB" w:rsidRPr="0038032F" w:rsidRDefault="00E5538B" w:rsidP="006479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3B48" w14:textId="3C8389FC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04-01-2021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626" w14:textId="3AB47387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21600,00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E41A" w14:textId="37C0E7A6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26568,00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7A2F" w14:textId="76DC1E36" w:rsidR="00B352EB" w:rsidRPr="0038032F" w:rsidRDefault="00B352EB" w:rsidP="00F45BC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EWD</w:t>
            </w:r>
            <w:r w:rsidRPr="0038032F">
              <w:rPr>
                <w:rFonts w:ascii="Verdana" w:hAnsi="Verdana"/>
                <w:sz w:val="16"/>
                <w:szCs w:val="16"/>
              </w:rPr>
              <w:br/>
              <w:t>Umowa OI.1330.1.2.2021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9274" w14:textId="2EC9F42E" w:rsidR="00B352EB" w:rsidRPr="0038032F" w:rsidRDefault="00B352EB" w:rsidP="00B52A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Katowice </w:t>
            </w:r>
          </w:p>
        </w:tc>
      </w:tr>
      <w:tr w:rsidR="00B352EB" w:rsidRPr="0038032F" w14:paraId="63030D15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E23" w14:textId="53C3C7F0" w:rsidR="00B352EB" w:rsidRPr="0038032F" w:rsidRDefault="00E5538B" w:rsidP="006479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794F" w14:textId="56749EEB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04-01-2021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84F" w14:textId="7E123BEC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26400,00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C04" w14:textId="233DEEA4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32472,00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B62E" w14:textId="13CF5FE6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GOP</w:t>
            </w:r>
            <w:r w:rsidRPr="0038032F">
              <w:rPr>
                <w:rFonts w:ascii="Verdana" w:hAnsi="Verdana"/>
                <w:sz w:val="16"/>
                <w:szCs w:val="16"/>
              </w:rPr>
              <w:br/>
              <w:t>Umowa OI.1330.1.3.2021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DAC2" w14:textId="14A95D75" w:rsidR="00B352EB" w:rsidRPr="0038032F" w:rsidRDefault="00B352EB" w:rsidP="00B52A0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Katowice </w:t>
            </w:r>
          </w:p>
        </w:tc>
      </w:tr>
      <w:tr w:rsidR="00B352EB" w:rsidRPr="0038032F" w14:paraId="6F9FDF88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3E61" w14:textId="18DA2638" w:rsidR="00B352EB" w:rsidRPr="0038032F" w:rsidRDefault="00E5538B" w:rsidP="006479C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FD88" w14:textId="634F48E2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12-01-2021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32A1" w14:textId="73ABF644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11400,00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3DBA" w14:textId="27138BAF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14022,00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F07E" w14:textId="1413CA3E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Świadczenie usługi asysty technicznej modułu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eSesja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79B5" w14:textId="4D2FACDB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Rzeszów</w:t>
            </w:r>
          </w:p>
        </w:tc>
      </w:tr>
      <w:tr w:rsidR="00B352EB" w:rsidRPr="0038032F" w14:paraId="22FA8972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A2AE" w14:textId="03F8F8A1" w:rsidR="00B352EB" w:rsidRPr="0038032F" w:rsidRDefault="00E5538B" w:rsidP="008B712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C781" w14:textId="7ED19376" w:rsidR="00B352EB" w:rsidRPr="0038032F" w:rsidRDefault="00B352EB" w:rsidP="008B7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12-01-2021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4E9F" w14:textId="3A911B29" w:rsidR="00B352EB" w:rsidRPr="0038032F" w:rsidRDefault="00B352EB" w:rsidP="008B7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 w:cs="Arial"/>
                <w:sz w:val="16"/>
                <w:szCs w:val="16"/>
              </w:rPr>
              <w:t>127980,00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EA6D" w14:textId="116E72E0" w:rsidR="00B352EB" w:rsidRPr="0038032F" w:rsidRDefault="00B352EB" w:rsidP="008B7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 w:cs="Arial"/>
                <w:sz w:val="16"/>
                <w:szCs w:val="16"/>
              </w:rPr>
              <w:t>157415,40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2812" w14:textId="08F33FB0" w:rsidR="00B352EB" w:rsidRPr="0038032F" w:rsidRDefault="00B352EB" w:rsidP="008B7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System informacji prawnej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597B" w14:textId="61DF7AD8" w:rsidR="00B352EB" w:rsidRPr="0038032F" w:rsidRDefault="00B352EB" w:rsidP="008B71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Wolters Kluwer Polska Sp. z o.o., ul. Przyokopowa 33, 01-208 Warszawa</w:t>
            </w:r>
          </w:p>
        </w:tc>
      </w:tr>
      <w:tr w:rsidR="00B352EB" w:rsidRPr="0038032F" w14:paraId="2B7F72CB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0581" w14:textId="0166FA81" w:rsidR="00B352EB" w:rsidRPr="0038032F" w:rsidRDefault="00E5538B" w:rsidP="00171D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DF30" w14:textId="18B6A0E7" w:rsidR="00B352EB" w:rsidRPr="0038032F" w:rsidRDefault="00B352EB" w:rsidP="00171D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29-01-2021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E632" w14:textId="3147851A" w:rsidR="00B352EB" w:rsidRPr="0038032F" w:rsidRDefault="00B352EB" w:rsidP="00171D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71280,98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BC28" w14:textId="2355EF6C" w:rsidR="00B352EB" w:rsidRPr="0038032F" w:rsidRDefault="00B352EB" w:rsidP="00171D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87675,60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0743" w14:textId="623361C5" w:rsidR="00B352EB" w:rsidRPr="0038032F" w:rsidRDefault="00B352EB" w:rsidP="00171D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Dzierżawa Kanalizacji kablowej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8BF0" w14:textId="3E748F9F" w:rsidR="00B352EB" w:rsidRPr="0038032F" w:rsidRDefault="00B352EB" w:rsidP="00171D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Orange Polska Spółka Akcyjna </w:t>
            </w:r>
            <w:r w:rsidRPr="0038032F">
              <w:rPr>
                <w:rFonts w:ascii="Verdana" w:hAnsi="Verdana"/>
                <w:sz w:val="16"/>
                <w:szCs w:val="16"/>
              </w:rPr>
              <w:br/>
              <w:t>Al. Jerozolimskich 160, 02-326 Warszawa</w:t>
            </w:r>
          </w:p>
        </w:tc>
      </w:tr>
      <w:tr w:rsidR="00B352EB" w:rsidRPr="0038032F" w14:paraId="72CDCAD9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343A" w14:textId="66A4DB50" w:rsidR="00B352EB" w:rsidRPr="0038032F" w:rsidRDefault="00E5538B" w:rsidP="00171D6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567B" w14:textId="5BEBCFF5" w:rsidR="00B352EB" w:rsidRPr="0038032F" w:rsidRDefault="00B352EB" w:rsidP="00171D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19-02-2021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9C79" w14:textId="0F10A9EB" w:rsidR="00B352EB" w:rsidRPr="0038032F" w:rsidRDefault="00B352EB" w:rsidP="00171D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96940,00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CE76" w14:textId="0095D4C8" w:rsidR="00B352EB" w:rsidRPr="0038032F" w:rsidRDefault="00B352EB" w:rsidP="00171D6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119236,20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4C20" w14:textId="13272CBA" w:rsidR="00B352EB" w:rsidRPr="0038032F" w:rsidRDefault="00B352EB" w:rsidP="00842EE3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Manage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Engine Desktop Central Enterprise dla 1000 systemów,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ADAudit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z wieczystą lic. Na min. 2 kontrolery AD oraz min. 5 serwerów plików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F51B" w14:textId="46712171" w:rsidR="00B352EB" w:rsidRPr="0038032F" w:rsidRDefault="00B352EB" w:rsidP="000D06F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Infast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sp. z o.o., ul. Legionów 31, 35-111 Rzeszów </w:t>
            </w:r>
            <w:r w:rsidRPr="0038032F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352EB" w:rsidRPr="0038032F" w14:paraId="0198BC7F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AF5C" w14:textId="5D7E6B99" w:rsidR="00B352EB" w:rsidRPr="0038032F" w:rsidRDefault="00E5538B" w:rsidP="003A2CA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4E77" w14:textId="5B83FC5F" w:rsidR="00B352EB" w:rsidRPr="0038032F" w:rsidRDefault="00B352EB" w:rsidP="003A2C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12-04-2021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065" w14:textId="7625C8CB" w:rsidR="00B352EB" w:rsidRPr="0038032F" w:rsidRDefault="00B352EB" w:rsidP="00CF6C4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7317,07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F8E8" w14:textId="7175B71B" w:rsidR="00B352EB" w:rsidRPr="0038032F" w:rsidRDefault="00B352EB" w:rsidP="003A2C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9000,00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A82E" w14:textId="3B3352CF" w:rsidR="00B352EB" w:rsidRPr="0038032F" w:rsidRDefault="00B352EB" w:rsidP="003A2CAB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Zasilanie elektryczne do urządzeń masztowych zlokalizowanych na dachu budynku przy ul. Budziwojskiej 194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7E8D" w14:textId="07B6CB33" w:rsidR="00B352EB" w:rsidRPr="0038032F" w:rsidRDefault="00B352EB" w:rsidP="003A2C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Estrada Rzeszowska ul. Jagiellońska 24, 35-025 Rzeszów</w:t>
            </w:r>
          </w:p>
        </w:tc>
      </w:tr>
      <w:tr w:rsidR="00B352EB" w:rsidRPr="0038032F" w14:paraId="39696BB6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B426" w14:textId="58465626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7ED" w14:textId="1C55FBE3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23-04-2021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4BEF" w14:textId="6B18A6B8" w:rsidR="00B352EB" w:rsidRPr="0038032F" w:rsidRDefault="00B352EB" w:rsidP="00B77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8455,29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EBB1" w14:textId="29ACF3FB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10400,00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8CF1" w14:textId="3D2BDE2A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Umowa licencyjna na oprogramowanie Dotacje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1CE5" w14:textId="50A36E18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VULCAN Sp. z o.o., 51-116 Wrocław, ul. Wołowska 6</w:t>
            </w:r>
          </w:p>
        </w:tc>
      </w:tr>
      <w:tr w:rsidR="00B352EB" w:rsidRPr="0038032F" w14:paraId="70D1696B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D16A" w14:textId="1841505B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CA9E" w14:textId="2CC632B8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26-04-2021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3A8" w14:textId="41B045E2" w:rsidR="00B352EB" w:rsidRPr="0038032F" w:rsidRDefault="00B352EB" w:rsidP="00B77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113800,00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014" w14:textId="4A9498A1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139974,00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643" w14:textId="2957A0FF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Rozszerz.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Funkcj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Endpoint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Security Aldon plus zakup licencji na 8 kamer do istniejącego serwera NAS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Synology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A3A" w14:textId="5EF11578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Infast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sp. z o.o., ul. Legionów 31, 35-111 Rzeszów</w:t>
            </w:r>
          </w:p>
        </w:tc>
      </w:tr>
      <w:tr w:rsidR="00B352EB" w:rsidRPr="0038032F" w14:paraId="1A10E64F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17C3" w14:textId="5440B43A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9F7" w14:textId="15602BE2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30-04-2021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E8AD" w14:textId="25804602" w:rsidR="00B352EB" w:rsidRPr="0038032F" w:rsidRDefault="00B352EB" w:rsidP="00B77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2682,93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6B6" w14:textId="450A8A73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3300,00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70FF" w14:textId="33BA5D7A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Pomoc rozszerzona (3lata) dotyczy wsparcia technicznego dla produktu Ferro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Beckup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System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C427" w14:textId="6CDC652B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Paweł Kania Ferro Software </w:t>
            </w:r>
            <w:r w:rsidRPr="0038032F">
              <w:rPr>
                <w:rFonts w:ascii="Verdana" w:hAnsi="Verdana"/>
                <w:sz w:val="16"/>
                <w:szCs w:val="16"/>
              </w:rPr>
              <w:br/>
              <w:t>ul. Klimczoka 27, 43-360 Bystra</w:t>
            </w:r>
          </w:p>
        </w:tc>
      </w:tr>
      <w:tr w:rsidR="00B352EB" w:rsidRPr="0038032F" w14:paraId="539CC3C8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029" w14:textId="5EC55492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351C" w14:textId="400FA320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19-05-2021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033" w14:textId="32F1E9CD" w:rsidR="00B352EB" w:rsidRPr="0038032F" w:rsidRDefault="00B352EB" w:rsidP="00B77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3E1" w14:textId="05A33BE3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2460,00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FEE" w14:textId="7A4361EB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Usługa OGNIVO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70C" w14:textId="2C51EB13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Krajowa Izba Rozliczeniowa , Ul. Rtm. W. Pileckiego 65,Warszawa</w:t>
            </w:r>
          </w:p>
        </w:tc>
      </w:tr>
      <w:tr w:rsidR="00B352EB" w:rsidRPr="0038032F" w14:paraId="3B36B074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55B7" w14:textId="63F8FCC9" w:rsidR="00B352EB" w:rsidRPr="0038032F" w:rsidRDefault="00E5538B" w:rsidP="009E7E9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0CC" w14:textId="3B1DAA04" w:rsidR="00B352EB" w:rsidRPr="0038032F" w:rsidRDefault="00B352EB" w:rsidP="009E7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31-05-2021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A5F4" w14:textId="7C101D16" w:rsidR="00B352EB" w:rsidRPr="0038032F" w:rsidRDefault="00B352EB" w:rsidP="009E7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95400,00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654C" w14:textId="1138D9B2" w:rsidR="00B352EB" w:rsidRPr="0038032F" w:rsidRDefault="00B352EB" w:rsidP="009E7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117342,00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DE69" w14:textId="4D042927" w:rsidR="00B352EB" w:rsidRPr="0038032F" w:rsidRDefault="00B352EB" w:rsidP="009E7E97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Świadczenie usług telekomunikacyjnych w sieci telefonii stacjonarnej przez okres 18 m-c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2790" w14:textId="5737ABA2" w:rsidR="00B352EB" w:rsidRPr="0038032F" w:rsidRDefault="00B352EB" w:rsidP="009E7E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Multimedia Polska Sp.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zo.o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>., Ul. T. Wendy 7/9, 81-341 Gdynia</w:t>
            </w:r>
          </w:p>
        </w:tc>
      </w:tr>
      <w:tr w:rsidR="00B352EB" w:rsidRPr="0038032F" w14:paraId="1B3B5367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65C9" w14:textId="32205B32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C369" w14:textId="4DFB5761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01-06-2021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627F" w14:textId="3E541096" w:rsidR="00B352EB" w:rsidRPr="0038032F" w:rsidRDefault="00B352EB" w:rsidP="00B77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26400,00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6353" w14:textId="3A0D16FF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32472,00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4209" w14:textId="21AE5D8F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Moduł Kasa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E4C5" w14:textId="635677F2" w:rsidR="00B352EB" w:rsidRPr="0038032F" w:rsidRDefault="00B352EB" w:rsidP="006479C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Polska Wytwórnia Papierów Wartościowych SA, ul. Sanguszki 1, 00-222 Warszawa</w:t>
            </w:r>
          </w:p>
        </w:tc>
      </w:tr>
      <w:tr w:rsidR="00B352EB" w:rsidRPr="0038032F" w14:paraId="2383E9E5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7D5B" w14:textId="16B909D6" w:rsidR="00B352EB" w:rsidRPr="0038032F" w:rsidRDefault="00E5538B" w:rsidP="0024061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CDB2" w14:textId="0F391D70" w:rsidR="00B352EB" w:rsidRPr="0038032F" w:rsidRDefault="00B352EB" w:rsidP="002406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05-07-2021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3FF" w14:textId="3BF81EAB" w:rsidR="00B352EB" w:rsidRPr="0038032F" w:rsidRDefault="00B352EB" w:rsidP="0001295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24000,00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41C7" w14:textId="50C51225" w:rsidR="00B352EB" w:rsidRPr="0038032F" w:rsidRDefault="00B352EB" w:rsidP="002406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29520,00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3799" w14:textId="04B7A5D1" w:rsidR="00B352EB" w:rsidRPr="0038032F" w:rsidRDefault="00B352EB" w:rsidP="00240617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Umowa na świadczenie usług asysty technicznej w stosunku do Systemu  zet. WIBO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4827" w14:textId="2D50CF5E" w:rsidR="00B352EB" w:rsidRPr="0038032F" w:rsidRDefault="00B352EB" w:rsidP="0024061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Asseco Data Systems SA, ul. Jana z Kolna  11, 80-864  Gdańsk</w:t>
            </w:r>
          </w:p>
        </w:tc>
      </w:tr>
      <w:tr w:rsidR="00B352EB" w:rsidRPr="0038032F" w14:paraId="595C911E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B4C9" w14:textId="4AC009CA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10D" w14:textId="4F380909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21-07-2021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2E5B" w14:textId="33BF6FA5" w:rsidR="00B352EB" w:rsidRPr="0038032F" w:rsidRDefault="00B352EB" w:rsidP="00B77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2400,00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0BA2" w14:textId="522ACA75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2952,00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6FF" w14:textId="16CA5765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Legislator Standard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FD7" w14:textId="00023A88" w:rsidR="00B352EB" w:rsidRPr="0038032F" w:rsidRDefault="00B352EB" w:rsidP="002506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ABC PRO Sp. z o.o., Owsiana 12, 03-825 Warszawa</w:t>
            </w:r>
          </w:p>
        </w:tc>
      </w:tr>
      <w:tr w:rsidR="00B352EB" w:rsidRPr="0038032F" w14:paraId="10DC967D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DE6" w14:textId="0FC2A500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46A4" w14:textId="7985FD38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21-07-2021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E59B" w14:textId="08F1803E" w:rsidR="00B352EB" w:rsidRPr="0038032F" w:rsidRDefault="00B352EB" w:rsidP="00CB12E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1499,00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57F4" w14:textId="33D16F77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1843,77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42A" w14:textId="7B96A592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Certyfikat-Krajowy Węzeł Tożsamości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C2B" w14:textId="3026B479" w:rsidR="00B352EB" w:rsidRPr="0038032F" w:rsidRDefault="00B352EB" w:rsidP="002506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Asseco Data system S.A., ul. Jana  z Kolna 11, 80-864 Gdańsk</w:t>
            </w:r>
          </w:p>
        </w:tc>
      </w:tr>
      <w:tr w:rsidR="00B352EB" w:rsidRPr="0038032F" w14:paraId="364BBC4A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639" w14:textId="03064A90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BA6" w14:textId="7591B8C3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26-07-2021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6DB" w14:textId="30A3D1A7" w:rsidR="00B352EB" w:rsidRPr="0038032F" w:rsidRDefault="00B352EB" w:rsidP="00B77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65000,00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FA72" w14:textId="4BE17651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79950,00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CDEB" w14:textId="0E9E62F1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Esesja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>-umowa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D6E" w14:textId="2BF4226B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Rzeszów</w:t>
            </w:r>
          </w:p>
        </w:tc>
      </w:tr>
      <w:tr w:rsidR="00B352EB" w:rsidRPr="0038032F" w14:paraId="5670CD06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E037" w14:textId="452B998B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8FB9" w14:textId="40764A1A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27-07-2021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7BB5" w14:textId="1505A901" w:rsidR="00B352EB" w:rsidRPr="0038032F" w:rsidRDefault="00B352EB" w:rsidP="00B77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15525,00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DE1" w14:textId="153151E0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19095,75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9362" w14:textId="5429AEE9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Podpisy elektroniczne kwalifikowane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7992" w14:textId="4FE4B763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Krajowa Izba Rozliczeniowa SA, ul. W. Pileckiego 65, 02-781 Warszawa</w:t>
            </w:r>
          </w:p>
        </w:tc>
      </w:tr>
      <w:tr w:rsidR="00B352EB" w:rsidRPr="0038032F" w14:paraId="4A9071C0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04B" w14:textId="1CCFE69D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B745" w14:textId="2268AFE3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28-07-2021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ACBB" w14:textId="7F3EFB35" w:rsidR="00B352EB" w:rsidRPr="0038032F" w:rsidRDefault="00B352EB" w:rsidP="00B77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7700,00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389" w14:textId="2E3820AF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9471,00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5AD5" w14:textId="6A52495F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Moduł kasa aneks nr 2 do umowy 1/XII/2020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02A" w14:textId="08C2A9C5" w:rsidR="00B352EB" w:rsidRPr="0038032F" w:rsidRDefault="00B352EB" w:rsidP="002506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PWPW S.A., ul. Sanguszki 1, 00-222 Warszawa</w:t>
            </w:r>
          </w:p>
        </w:tc>
      </w:tr>
      <w:tr w:rsidR="00B352EB" w:rsidRPr="0038032F" w14:paraId="28BA1ED5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8DE" w14:textId="114A9499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9926" w14:textId="18D3A5F6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30-07-2021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321B" w14:textId="61AAA106" w:rsidR="00B352EB" w:rsidRPr="0038032F" w:rsidRDefault="00B352EB" w:rsidP="00B77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46150,00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ED7C" w14:textId="3BC846C5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56764,50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5FF2" w14:textId="16D30D57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Sprzęt komputerowy - laptopy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5D75" w14:textId="30F3B3FF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Infast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sp. z o.o., ul. Legionów 31, 35-111 Rzeszów</w:t>
            </w:r>
          </w:p>
        </w:tc>
      </w:tr>
      <w:tr w:rsidR="00B352EB" w:rsidRPr="0038032F" w14:paraId="0727B19E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0EF0" w14:textId="4EFB0AA8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80B" w14:textId="406EAF5E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04-08-2021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316" w14:textId="714A7E30" w:rsidR="00B352EB" w:rsidRPr="0038032F" w:rsidRDefault="00B352EB" w:rsidP="00B77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83988,00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23D" w14:textId="51D7FDDC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103305,24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E2F" w14:textId="5FB5711F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Umowa OI.1330.1.88.2021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E46C" w14:textId="06468959" w:rsidR="00B352EB" w:rsidRPr="0038032F" w:rsidRDefault="00B352EB" w:rsidP="002506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Multimedia Polska Sp.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zo.o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>., Ul. T. Wendy 7/9, 81-341 Gdynia</w:t>
            </w:r>
          </w:p>
        </w:tc>
      </w:tr>
      <w:tr w:rsidR="00B352EB" w:rsidRPr="0038032F" w14:paraId="759558B2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9D41" w14:textId="6CD23F82" w:rsidR="00B352EB" w:rsidRPr="0038032F" w:rsidRDefault="00E5538B" w:rsidP="00C4135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936B" w14:textId="7D789A4C" w:rsidR="00B352EB" w:rsidRPr="0038032F" w:rsidRDefault="00B352EB" w:rsidP="00C41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25-08-2021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A51" w14:textId="16C45CB5" w:rsidR="00B352EB" w:rsidRPr="0038032F" w:rsidRDefault="00B352EB" w:rsidP="00C41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4878,05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32FA" w14:textId="0625526A" w:rsidR="00B352EB" w:rsidRPr="0038032F" w:rsidRDefault="00B352EB" w:rsidP="00C413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6000,00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7A95" w14:textId="79AE7E8F" w:rsidR="00B352EB" w:rsidRPr="0038032F" w:rsidRDefault="00B352EB" w:rsidP="00C41353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Usługa serwisu modułów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geoportalowych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(01.09.2021 r.  do 30.06.2026 r.) -</w:t>
            </w:r>
            <w:r w:rsidRPr="0038032F">
              <w:rPr>
                <w:rFonts w:ascii="Verdana" w:hAnsi="Verdana"/>
                <w:b/>
                <w:sz w:val="16"/>
                <w:szCs w:val="16"/>
              </w:rPr>
              <w:t>PWB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1C7B" w14:textId="6C90FF7E" w:rsidR="00B352EB" w:rsidRPr="0038032F" w:rsidRDefault="00B352EB" w:rsidP="004D4C02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GEOBID  Sp.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zo.o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>., Ul. Kossutha11, 40-844 Katowice</w:t>
            </w:r>
          </w:p>
        </w:tc>
      </w:tr>
      <w:tr w:rsidR="00B352EB" w:rsidRPr="0038032F" w14:paraId="7C52BCEF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38F6" w14:textId="70FC4823" w:rsidR="00B352EB" w:rsidRPr="0038032F" w:rsidRDefault="00E5538B" w:rsidP="007B4EEF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1785" w14:textId="2CFC7079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03-09-2021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4792" w14:textId="0E3A7934" w:rsidR="00B352EB" w:rsidRPr="0038032F" w:rsidRDefault="00B352EB" w:rsidP="00B777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31500,00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886D" w14:textId="23E473C8" w:rsidR="00B352EB" w:rsidRPr="0038032F" w:rsidRDefault="00B352EB" w:rsidP="007B4E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38745,00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9604" w14:textId="5E7A8E34" w:rsidR="00B352EB" w:rsidRPr="0038032F" w:rsidRDefault="00B352EB" w:rsidP="007B4EEF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Okablowanie sieci LAN w budynku przy  ul. Bożniczej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47E3" w14:textId="5F69D874" w:rsidR="00B352EB" w:rsidRPr="0038032F" w:rsidRDefault="00B352EB" w:rsidP="000F09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PHU GREMUR Sławomir Ziobro &amp;Konrad Ziobro Ul.  Mostowa 29 38-100 Strzyżów</w:t>
            </w:r>
          </w:p>
        </w:tc>
      </w:tr>
      <w:tr w:rsidR="00B352EB" w:rsidRPr="0038032F" w14:paraId="1D41A01F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9B00" w14:textId="5612ED9A" w:rsidR="00B352EB" w:rsidRPr="0038032F" w:rsidRDefault="00E5538B" w:rsidP="0025442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F7B0" w14:textId="766FC3BF" w:rsidR="00B352EB" w:rsidRPr="0038032F" w:rsidRDefault="00B352EB" w:rsidP="002544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07-09-2021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E69D" w14:textId="38B569ED" w:rsidR="00B352EB" w:rsidRPr="0038032F" w:rsidRDefault="00B352EB" w:rsidP="002544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3252,03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0069" w14:textId="22AD8689" w:rsidR="00B352EB" w:rsidRPr="0038032F" w:rsidRDefault="00B352EB" w:rsidP="002544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4000,00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7ADC" w14:textId="760EFCA6" w:rsidR="00B352EB" w:rsidRPr="0038032F" w:rsidRDefault="00B352EB" w:rsidP="00254422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Rekonfiguracja serwera pocztowego do systemu hybrydowego Microsoft 365.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9F51" w14:textId="6C43E18F" w:rsidR="00B352EB" w:rsidRPr="0038032F" w:rsidRDefault="003675BD" w:rsidP="002544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Osoba fizyczna</w:t>
            </w:r>
          </w:p>
        </w:tc>
      </w:tr>
      <w:tr w:rsidR="00B352EB" w:rsidRPr="0038032F" w14:paraId="3BF2BD5D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9545" w14:textId="2E12B4FE" w:rsidR="00B352EB" w:rsidRPr="0038032F" w:rsidRDefault="00E5538B" w:rsidP="007920A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5F17" w14:textId="6A5762F6" w:rsidR="00B352EB" w:rsidRPr="0038032F" w:rsidRDefault="00B352EB" w:rsidP="00792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09-09-2021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C44" w14:textId="357C70D4" w:rsidR="00B352EB" w:rsidRPr="0038032F" w:rsidRDefault="00B352EB" w:rsidP="00792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72000,00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D0BC" w14:textId="0201395B" w:rsidR="00B352EB" w:rsidRPr="0038032F" w:rsidRDefault="00B352EB" w:rsidP="00792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88560,00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294" w14:textId="19D76573" w:rsidR="00B352EB" w:rsidRPr="0038032F" w:rsidRDefault="00B352EB" w:rsidP="007920AB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Asysta techniczna oprogramowania Broker usług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8032F">
              <w:rPr>
                <w:rFonts w:ascii="Verdana" w:hAnsi="Verdana"/>
                <w:sz w:val="16"/>
                <w:szCs w:val="16"/>
              </w:rPr>
              <w:t>elektronicznych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4FE5" w14:textId="59FAC24E" w:rsidR="00B352EB" w:rsidRPr="0038032F" w:rsidRDefault="00B352EB" w:rsidP="00792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Rzeszów</w:t>
            </w:r>
          </w:p>
        </w:tc>
      </w:tr>
      <w:tr w:rsidR="00B352EB" w:rsidRPr="0038032F" w14:paraId="52DBD33F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372A" w14:textId="527AE4BC" w:rsidR="00B352EB" w:rsidRPr="0038032F" w:rsidRDefault="00E5538B" w:rsidP="007920AB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2C03" w14:textId="5643ED3B" w:rsidR="00B352EB" w:rsidRPr="0038032F" w:rsidRDefault="00B352EB" w:rsidP="00792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09-09-2021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3C30" w14:textId="60AC122D" w:rsidR="00B352EB" w:rsidRPr="0038032F" w:rsidRDefault="00B352EB" w:rsidP="00792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10404,00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FA1F" w14:textId="06F0C601" w:rsidR="00B352EB" w:rsidRPr="0038032F" w:rsidRDefault="00B352EB" w:rsidP="007920A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12796,92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3454" w14:textId="095F01A2" w:rsidR="00B352EB" w:rsidRPr="0038032F" w:rsidRDefault="00B352EB" w:rsidP="007920AB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Sprzedaż i dostawa miernika –rejestratora parametrów instalacji elektrycznych wraz z oprogramowaniem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9646" w14:textId="3ADC8999" w:rsidR="00B352EB" w:rsidRPr="0038032F" w:rsidRDefault="00B352EB" w:rsidP="0075086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GRODNO S.A., ul. Kwiatowa 14, 05-126 Nieporęt</w:t>
            </w:r>
          </w:p>
        </w:tc>
      </w:tr>
      <w:tr w:rsidR="00B352EB" w:rsidRPr="0038032F" w14:paraId="3E21A045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DFE2" w14:textId="273B7312" w:rsidR="00B352EB" w:rsidRPr="0038032F" w:rsidRDefault="00E5538B" w:rsidP="007A591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E17" w14:textId="2B0E40F3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20-09-2021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BCA" w14:textId="5A4F4051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31704,60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081" w14:textId="5CDE6180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38996,66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52D4" w14:textId="38008390" w:rsidR="00B352EB" w:rsidRPr="0038032F" w:rsidRDefault="00B352EB" w:rsidP="007A5914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Zakup usługi transmisji i przygotowanie napisów do filmów z sesji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FC30" w14:textId="39A4C338" w:rsidR="00B352EB" w:rsidRPr="0038032F" w:rsidRDefault="00B352EB" w:rsidP="00130B06">
            <w:pPr>
              <w:tabs>
                <w:tab w:val="left" w:pos="1020"/>
              </w:tabs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MWC Sp. z o.o. ul.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Kowalewicka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12, 60-002 Poznań</w:t>
            </w:r>
          </w:p>
        </w:tc>
      </w:tr>
      <w:tr w:rsidR="00B352EB" w:rsidRPr="0038032F" w14:paraId="51A5CC6C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0CB5" w14:textId="3C3A6C21" w:rsidR="00B352EB" w:rsidRPr="0038032F" w:rsidRDefault="00E5538B" w:rsidP="007A591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664D" w14:textId="60A01CE8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20-09-2021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34" w14:textId="31845B10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45000,00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F694" w14:textId="2CC01566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45000,00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892" w14:textId="78F948F5" w:rsidR="00B352EB" w:rsidRPr="0038032F" w:rsidRDefault="00B352EB" w:rsidP="007A5914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Usługa tłumaczeń w polskim języku migowym na żywo z sesji Rady Miasta Rzeszowa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999" w14:textId="5EAC9E4B" w:rsidR="00B352EB" w:rsidRPr="0038032F" w:rsidRDefault="00B352EB" w:rsidP="00130B06">
            <w:pPr>
              <w:tabs>
                <w:tab w:val="left" w:pos="1020"/>
              </w:tabs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Podkarpackie Stowarzyszenie Głuchych  ul. Jana III Sobieskiego 3, 35-959 Rzeszów</w:t>
            </w:r>
          </w:p>
        </w:tc>
      </w:tr>
      <w:tr w:rsidR="00B352EB" w:rsidRPr="0038032F" w14:paraId="2B5A218A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AA65" w14:textId="115AE47B" w:rsidR="00B352EB" w:rsidRPr="0038032F" w:rsidRDefault="00E5538B" w:rsidP="007A591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DC95" w14:textId="183A604C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24-09-2021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E538" w14:textId="7A227793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6980,00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BD0" w14:textId="128D0F84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8585,40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D591" w14:textId="5A0D3070" w:rsidR="00B352EB" w:rsidRPr="0038032F" w:rsidRDefault="00B352EB" w:rsidP="007A5914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Licencja do oprogramowania PDF-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XChange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Editor Plus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0665" w14:textId="2943D93F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Infast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sp. z o.o., ul. Legionów 31, 35-111 Rzeszów</w:t>
            </w:r>
          </w:p>
        </w:tc>
      </w:tr>
      <w:tr w:rsidR="00B352EB" w:rsidRPr="0038032F" w14:paraId="46D52915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7E7" w14:textId="6A75BC32" w:rsidR="00B352EB" w:rsidRPr="0038032F" w:rsidRDefault="00E5538B" w:rsidP="007A591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F886" w14:textId="7A95F865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27-09-2021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2431" w14:textId="66673EDD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15450,00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3AC7" w14:textId="21E38E03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19003,50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A901" w14:textId="492F911B" w:rsidR="00B352EB" w:rsidRPr="0038032F" w:rsidRDefault="00B352EB" w:rsidP="007A5914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Dostawa  urządzenia wielofunkcyjnego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7C603C">
              <w:rPr>
                <w:rFonts w:ascii="Verdana" w:hAnsi="Verdana"/>
                <w:sz w:val="16"/>
                <w:szCs w:val="16"/>
              </w:rPr>
              <w:t>PWB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4A68" w14:textId="227B3F17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Konica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Minolta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Business Solutions Polska, ul. Krakowiaków 44, 02-255 Warszawa</w:t>
            </w:r>
          </w:p>
        </w:tc>
      </w:tr>
      <w:tr w:rsidR="00B352EB" w:rsidRPr="0038032F" w14:paraId="4FC4407C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03CB" w14:textId="3E9D9670" w:rsidR="00B352EB" w:rsidRPr="0038032F" w:rsidRDefault="00E5538B" w:rsidP="007A591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8A71" w14:textId="36EAC7D7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24-09-2021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918" w14:textId="68014112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4869,00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019C" w14:textId="132A31B3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5988,87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6083" w14:textId="1C77457B" w:rsidR="00B352EB" w:rsidRPr="0038032F" w:rsidRDefault="00B352EB" w:rsidP="007A5914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Odnowienie asysty technicznej oprogramowania Quest Software (TOAD, SQL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Navigator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A986" w14:textId="668A1365" w:rsidR="00B352EB" w:rsidRPr="0038032F" w:rsidRDefault="00B352EB" w:rsidP="007A59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FHU EBIT Grzegorz Popek</w:t>
            </w:r>
            <w:r w:rsidRPr="0038032F">
              <w:rPr>
                <w:rFonts w:ascii="Verdana" w:hAnsi="Verdana"/>
                <w:sz w:val="16"/>
                <w:szCs w:val="16"/>
              </w:rPr>
              <w:br/>
              <w:t>ul. Partyzantów 28A, 35-233 Rzeszów</w:t>
            </w:r>
          </w:p>
        </w:tc>
      </w:tr>
      <w:tr w:rsidR="00B352EB" w:rsidRPr="0038032F" w14:paraId="6ED04ECB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CCE" w14:textId="46B1897B" w:rsidR="00B352EB" w:rsidRPr="0038032F" w:rsidRDefault="00E5538B" w:rsidP="006B402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ECBB" w14:textId="486BB6C9" w:rsidR="00B352EB" w:rsidRPr="0038032F" w:rsidRDefault="00B352EB" w:rsidP="006B40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12-10-2021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7902" w14:textId="67500C5E" w:rsidR="00B352EB" w:rsidRPr="0038032F" w:rsidRDefault="00B352EB" w:rsidP="006B40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4720,30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89C" w14:textId="04F759B4" w:rsidR="00B352EB" w:rsidRPr="0038032F" w:rsidRDefault="00B352EB" w:rsidP="006B40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5805,97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C12" w14:textId="34A4EBF2" w:rsidR="00B352EB" w:rsidRPr="0038032F" w:rsidRDefault="00B352EB" w:rsidP="006B4027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Naprawa urządzenia wielofunkcyjnego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A22" w14:textId="0567A132" w:rsidR="00B352EB" w:rsidRPr="0038032F" w:rsidRDefault="00B352EB" w:rsidP="006B40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Konica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Minolta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Business Solutions Polska, ul. Muszkieterów 15, 02-273 Warszawa</w:t>
            </w:r>
          </w:p>
        </w:tc>
      </w:tr>
      <w:tr w:rsidR="00B352EB" w:rsidRPr="0038032F" w14:paraId="09EC5AF7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A2CD" w14:textId="66752B4E" w:rsidR="00B352EB" w:rsidRPr="0038032F" w:rsidRDefault="00E5538B" w:rsidP="00C73B5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6B14" w14:textId="0A6E135C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15-10-2021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CE7" w14:textId="3BE963C0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3900,00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446D" w14:textId="03A4807D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4797,00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E2C3" w14:textId="60875D1D" w:rsidR="00B352EB" w:rsidRPr="0038032F" w:rsidRDefault="00B352EB" w:rsidP="00C73B58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Aktualizacja oprogramowania EWOPIS do wersji 8 (PWB)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6CB" w14:textId="4DBE8A94" w:rsidR="00B352EB" w:rsidRPr="0038032F" w:rsidRDefault="00B352EB" w:rsidP="00C73B58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GEOBID  Sp.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zo.o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>. Ul. Kossutha11, 40-844 Katowice</w:t>
            </w:r>
          </w:p>
        </w:tc>
      </w:tr>
      <w:tr w:rsidR="00B352EB" w:rsidRPr="0038032F" w14:paraId="055C3805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9940" w14:textId="2128BEA6" w:rsidR="00B352EB" w:rsidRPr="0038032F" w:rsidRDefault="00E5538B" w:rsidP="00C73B5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F46" w14:textId="54E790F3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21-10-2021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7505" w14:textId="09D72F93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117050,00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1809" w14:textId="5CD5A18F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143971,50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53A" w14:textId="74B78806" w:rsidR="00B352EB" w:rsidRPr="0038032F" w:rsidRDefault="00B352EB" w:rsidP="00C73B58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Dostawa urządzeń zasilania awaryjnego wraz z wykonaniem prac instalacyjno-montażowych i uruchomieniowych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09C9" w14:textId="1721E191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Infast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sp. z o.o., ul. Legionów 31, 35-111 Rzeszów</w:t>
            </w:r>
          </w:p>
        </w:tc>
      </w:tr>
      <w:tr w:rsidR="00B352EB" w:rsidRPr="0038032F" w14:paraId="53C91F5C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12FA" w14:textId="6D39648E" w:rsidR="00B352EB" w:rsidRPr="0038032F" w:rsidRDefault="00E5538B" w:rsidP="00C73B5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37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0CD" w14:textId="150593EA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12-11-2021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C76" w14:textId="0333DFB5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59142,68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B9A" w14:textId="65D491CC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72745,50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3986" w14:textId="3D3F86BC" w:rsidR="00B352EB" w:rsidRPr="0038032F" w:rsidRDefault="00B352EB" w:rsidP="00C73B58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Audyt bezpieczeństwa informacji w Urzędzie Miasta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EDDE" w14:textId="5AD21663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Centrum Systemów Bezpieczeństwa Sp. z o.o. ul. Matejki 25 36-100 Kolbuszowa</w:t>
            </w:r>
          </w:p>
        </w:tc>
      </w:tr>
      <w:tr w:rsidR="00B352EB" w:rsidRPr="0038032F" w14:paraId="32BA25C8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288" w14:textId="489F567B" w:rsidR="00B352EB" w:rsidRPr="0038032F" w:rsidRDefault="00E5538B" w:rsidP="00C73B5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A0A3" w14:textId="6BFDB724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18-11-2021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4FFA" w14:textId="2177BD8C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59756,10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FD98" w14:textId="7DBF3D74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73500,00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68A" w14:textId="164C8AB8" w:rsidR="00B352EB" w:rsidRPr="0038032F" w:rsidRDefault="00B352EB" w:rsidP="00C73B58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Wdrożenie modułu Archiwum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F57A" w14:textId="7CF391DE" w:rsidR="00B352EB" w:rsidRPr="0038032F" w:rsidRDefault="00B352EB" w:rsidP="00C73B5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Rzeszów</w:t>
            </w:r>
          </w:p>
        </w:tc>
      </w:tr>
      <w:tr w:rsidR="00B352EB" w:rsidRPr="0038032F" w14:paraId="22532188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C66A" w14:textId="69A74CCB" w:rsidR="00B352EB" w:rsidRPr="0038032F" w:rsidRDefault="00E5538B" w:rsidP="007D2D9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39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920" w14:textId="1624104E" w:rsidR="00B352EB" w:rsidRPr="0038032F" w:rsidRDefault="00B352EB" w:rsidP="007D2D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18-11-2021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5EF9" w14:textId="1A8D1D86" w:rsidR="00B352EB" w:rsidRPr="0038032F" w:rsidRDefault="00B352EB" w:rsidP="007D2D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39500,00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3F96" w14:textId="17457AD1" w:rsidR="00B352EB" w:rsidRPr="0038032F" w:rsidRDefault="00B352EB" w:rsidP="007D2D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48585,00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DA0" w14:textId="45E74D06" w:rsidR="00B352EB" w:rsidRPr="0038032F" w:rsidRDefault="00B352EB" w:rsidP="007D2D97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System do realizacji konferencji (audio, foto, video , live)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3E05" w14:textId="05EFCACA" w:rsidR="00B352EB" w:rsidRPr="0038032F" w:rsidRDefault="00B352EB" w:rsidP="007D2D9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Infast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sp. z o.o., ul. Legionów 31, 35-111 Rzeszów</w:t>
            </w:r>
          </w:p>
        </w:tc>
      </w:tr>
      <w:tr w:rsidR="00B352EB" w:rsidRPr="0038032F" w14:paraId="0FB4712F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E5C7" w14:textId="133C55E6" w:rsidR="00B352EB" w:rsidRPr="0038032F" w:rsidRDefault="00E5538B" w:rsidP="007D2D9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0299" w14:textId="3A9986B8" w:rsidR="00B352EB" w:rsidRPr="0038032F" w:rsidRDefault="00B352EB" w:rsidP="007D2D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18-11-2021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726F" w14:textId="53864957" w:rsidR="00B352EB" w:rsidRPr="0038032F" w:rsidRDefault="00B352EB" w:rsidP="007D2D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47950,00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F7C5" w14:textId="30CB5D3C" w:rsidR="00B352EB" w:rsidRPr="0038032F" w:rsidRDefault="00B352EB" w:rsidP="007D2D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58978,50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2CB1" w14:textId="41AE47F1" w:rsidR="00B352EB" w:rsidRPr="0038032F" w:rsidRDefault="00B352EB" w:rsidP="007D2D97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Dostawa i zamontowanie urządzeń CCTV na Stadionie Miejskim wraz z podłączeniem do systemu cyfrowego monitoringu Miasta Rzeszowa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FDDA" w14:textId="26E833E3" w:rsidR="00B352EB" w:rsidRPr="0038032F" w:rsidRDefault="00B352EB" w:rsidP="007D2D9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Enformatic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Sp.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zo.o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>.  ul. Mieszka I 73 C 35-303 Rzeszów</w:t>
            </w:r>
          </w:p>
        </w:tc>
      </w:tr>
      <w:tr w:rsidR="00B352EB" w:rsidRPr="0038032F" w14:paraId="1C3DC176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7A33" w14:textId="0B9881BF" w:rsidR="00B352EB" w:rsidRPr="0038032F" w:rsidRDefault="00E5538B" w:rsidP="00DD1C8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BC0F" w14:textId="7707C7C9" w:rsidR="00B352EB" w:rsidRPr="0038032F" w:rsidRDefault="00B352EB" w:rsidP="00DD1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23-11-2021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ADF" w14:textId="008855EC" w:rsidR="00B352EB" w:rsidRPr="0038032F" w:rsidRDefault="00B352EB" w:rsidP="00DD1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34080,00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744E" w14:textId="0954E16E" w:rsidR="00B352EB" w:rsidRPr="0038032F" w:rsidRDefault="00B352EB" w:rsidP="00DD1C8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41918,40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D67C" w14:textId="1858F043" w:rsidR="00B352EB" w:rsidRPr="0038032F" w:rsidRDefault="00B352EB" w:rsidP="00DD1C8A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Dzierżawa 8 włókien  światłowodowych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041" w14:textId="2B853563" w:rsidR="00B352EB" w:rsidRPr="0038032F" w:rsidRDefault="00B352EB" w:rsidP="00DD1C8A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Enformatel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Sp.zo.o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>. ul. Meszka I 73 C</w:t>
            </w:r>
          </w:p>
        </w:tc>
      </w:tr>
      <w:tr w:rsidR="00B352EB" w:rsidRPr="0038032F" w14:paraId="0897209C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0A5C" w14:textId="0C14E5EF" w:rsidR="00B352EB" w:rsidRPr="0038032F" w:rsidRDefault="00E5538B" w:rsidP="00AF04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3812" w14:textId="254AC705" w:rsidR="00B352EB" w:rsidRPr="0038032F" w:rsidRDefault="00B352EB" w:rsidP="00AF0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18-11-2021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03C6" w14:textId="159B8108" w:rsidR="00B352EB" w:rsidRPr="0038032F" w:rsidRDefault="00B352EB" w:rsidP="00AF0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20025,00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8B9" w14:textId="12DC3814" w:rsidR="00B352EB" w:rsidRPr="0038032F" w:rsidRDefault="00B352EB" w:rsidP="00AF0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24630,75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A38" w14:textId="110ABE15" w:rsidR="00B352EB" w:rsidRPr="0038032F" w:rsidRDefault="00B352EB" w:rsidP="00AF04F5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Naprawa uszkodzonego urządzenia GR25W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Profess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880" w14:textId="5C28F19D" w:rsidR="00B352EB" w:rsidRPr="0038032F" w:rsidRDefault="00B352EB" w:rsidP="00AF0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LEICA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Geosystems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Sp. z o.o. ul. Stawki 40, 01-040 Warszawa</w:t>
            </w:r>
          </w:p>
        </w:tc>
      </w:tr>
      <w:tr w:rsidR="00B352EB" w:rsidRPr="0038032F" w14:paraId="77A23733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D268" w14:textId="766F7E1F" w:rsidR="00B352EB" w:rsidRPr="0038032F" w:rsidRDefault="00E5538B" w:rsidP="00AF04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C862" w14:textId="568D3C55" w:rsidR="00B352EB" w:rsidRPr="0038032F" w:rsidRDefault="00B352EB" w:rsidP="00AF0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01-12-2021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20F6" w14:textId="3AEC071B" w:rsidR="00B352EB" w:rsidRPr="0038032F" w:rsidRDefault="00B352EB" w:rsidP="00AF0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102204,88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2A2D" w14:textId="04D3D0F1" w:rsidR="00B352EB" w:rsidRPr="0038032F" w:rsidRDefault="00B352EB" w:rsidP="00AF0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125712,00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CBA6" w14:textId="7D3D9671" w:rsidR="00B352EB" w:rsidRPr="0038032F" w:rsidRDefault="00B352EB" w:rsidP="00AF04F5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Asysta techniczna system zarządzania treścią (CMS)BIP,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erzeszow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invest_in_rzeszow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0DC5" w14:textId="4585FEBC" w:rsidR="00B352EB" w:rsidRPr="0038032F" w:rsidRDefault="004E0412" w:rsidP="00AF0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Rzeszów</w:t>
            </w:r>
            <w:bookmarkStart w:id="0" w:name="_GoBack"/>
            <w:bookmarkEnd w:id="0"/>
          </w:p>
        </w:tc>
      </w:tr>
      <w:tr w:rsidR="00B352EB" w:rsidRPr="0038032F" w14:paraId="0C19733A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96BC" w14:textId="5C7EDE08" w:rsidR="00B352EB" w:rsidRPr="0038032F" w:rsidRDefault="00E5538B" w:rsidP="00AF04F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ACAC" w14:textId="3A2D9D0A" w:rsidR="00B352EB" w:rsidRPr="0038032F" w:rsidRDefault="00B352EB" w:rsidP="00AF0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08-12-2021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1E6C" w14:textId="47A695D9" w:rsidR="00B352EB" w:rsidRPr="0038032F" w:rsidRDefault="00B352EB" w:rsidP="00AF0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2900,00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EA34" w14:textId="012C7855" w:rsidR="00B352EB" w:rsidRPr="0038032F" w:rsidRDefault="00B352EB" w:rsidP="00AF0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3567,00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A5FA" w14:textId="3A34D65A" w:rsidR="00B352EB" w:rsidRPr="0038032F" w:rsidRDefault="00B352EB" w:rsidP="00AF04F5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Aktualizacja BANK OSNÓW 4 (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upgrade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z 3)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61CA" w14:textId="0F8B1286" w:rsidR="00B352EB" w:rsidRPr="0038032F" w:rsidRDefault="00B352EB" w:rsidP="00AF04F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GEOBID spółka z o.o., ul. Kossutha 11, 40-844 Katowice</w:t>
            </w:r>
          </w:p>
        </w:tc>
      </w:tr>
      <w:tr w:rsidR="00B352EB" w:rsidRPr="0038032F" w14:paraId="6F1294EB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A6E8" w14:textId="716B7119" w:rsidR="00B352EB" w:rsidRPr="0038032F" w:rsidRDefault="00E5538B" w:rsidP="005D68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3B1" w14:textId="0B232726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13-12-2021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1D18" w14:textId="2FDA9263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7520,00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FBDC" w14:textId="5C8D8F64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9249,60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E1B" w14:textId="0461FD10" w:rsidR="00B352EB" w:rsidRPr="0038032F" w:rsidRDefault="00B352EB" w:rsidP="005D68A9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Oprogramowanie AA_USC,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tEZD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1E34" w14:textId="3163744D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Technika IT Sp z o.o., 44-102 Gliwice, ul. Toszecka 2</w:t>
            </w:r>
          </w:p>
        </w:tc>
      </w:tr>
      <w:tr w:rsidR="00B352EB" w:rsidRPr="0038032F" w14:paraId="4611AFB6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74A5" w14:textId="19AF1119" w:rsidR="00B352EB" w:rsidRPr="0038032F" w:rsidRDefault="00E5538B" w:rsidP="005D68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9D7A" w14:textId="7B6E9A8F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14-12-2021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52BA" w14:textId="34F1B360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9800,00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515B" w14:textId="239DC21B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12054,00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FB35" w14:textId="0876B455" w:rsidR="00B352EB" w:rsidRPr="0038032F" w:rsidRDefault="00B352EB" w:rsidP="005D68A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38032F">
              <w:rPr>
                <w:rFonts w:ascii="Verdana" w:hAnsi="Verdana"/>
                <w:sz w:val="16"/>
                <w:szCs w:val="16"/>
                <w:lang w:val="en-US"/>
              </w:rPr>
              <w:t xml:space="preserve">Ferro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  <w:lang w:val="en-US"/>
              </w:rPr>
              <w:t>Beckup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  <w:lang w:val="en-US"/>
              </w:rPr>
              <w:t xml:space="preserve"> system 6 pro 800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  <w:lang w:val="en-US"/>
              </w:rPr>
              <w:t>lic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4CF3" w14:textId="40C27361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WSZELAKI Software Daniel Wszelaki, Ryżowa 33A lok. 12. 02-495 Warszawa</w:t>
            </w:r>
          </w:p>
        </w:tc>
      </w:tr>
      <w:tr w:rsidR="00B352EB" w:rsidRPr="0038032F" w14:paraId="11C2CE31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ED3" w14:textId="799EA767" w:rsidR="00B352EB" w:rsidRPr="0038032F" w:rsidRDefault="00E5538B" w:rsidP="005D68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A7AC" w14:textId="02AF968A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21-12-2021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34FF" w14:textId="3AD47F80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12550,00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E75D" w14:textId="598D3150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15436,50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B4A1" w14:textId="05611910" w:rsidR="00B352EB" w:rsidRPr="0038032F" w:rsidRDefault="00B352EB" w:rsidP="005D68A9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Aktualizacja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Eset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Endpoint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+130 Licencje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7E81" w14:textId="2EB32E24" w:rsidR="00B352EB" w:rsidRPr="0038032F" w:rsidRDefault="00B352EB" w:rsidP="00DB054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Nexet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Sp.z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o.o                                                                                                                        . ul. Płk Kazimierza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Iranak-Osmeckiego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6B 35-506 Rzeszów</w:t>
            </w:r>
          </w:p>
        </w:tc>
      </w:tr>
      <w:tr w:rsidR="00B352EB" w:rsidRPr="0038032F" w14:paraId="0E2A78CE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A669" w14:textId="649B59D6" w:rsidR="00B352EB" w:rsidRPr="0038032F" w:rsidRDefault="00E5538B" w:rsidP="005D68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9C9" w14:textId="2D7DFD35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23-12-2021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8695" w14:textId="503261E0" w:rsidR="00B352EB" w:rsidRPr="004F6EA7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6EA7">
              <w:rPr>
                <w:rFonts w:ascii="Verdana" w:hAnsi="Verdana"/>
                <w:sz w:val="16"/>
                <w:szCs w:val="16"/>
              </w:rPr>
              <w:t>8260,00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F7EB" w14:textId="130FDF39" w:rsidR="00B352EB" w:rsidRPr="004F6EA7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6EA7">
              <w:rPr>
                <w:rFonts w:ascii="Verdana" w:hAnsi="Verdana"/>
                <w:sz w:val="16"/>
                <w:szCs w:val="16"/>
              </w:rPr>
              <w:t>10159,80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A87" w14:textId="6376D78C" w:rsidR="00B352EB" w:rsidRPr="004F6EA7" w:rsidRDefault="00B352EB" w:rsidP="005D68A9">
            <w:pPr>
              <w:rPr>
                <w:rFonts w:ascii="Verdana" w:hAnsi="Verdana"/>
                <w:sz w:val="16"/>
                <w:szCs w:val="16"/>
              </w:rPr>
            </w:pPr>
            <w:r w:rsidRPr="004F6EA7">
              <w:rPr>
                <w:rFonts w:ascii="Verdana" w:hAnsi="Verdana"/>
                <w:sz w:val="16"/>
                <w:szCs w:val="16"/>
              </w:rPr>
              <w:t>14 sztuk smartfonów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314" w14:textId="750DC721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Infast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sp. z o.o., ul. Legionów 31, 35-111 Rzeszów</w:t>
            </w:r>
          </w:p>
        </w:tc>
      </w:tr>
      <w:tr w:rsidR="00B352EB" w:rsidRPr="0038032F" w14:paraId="52DDD678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F825" w14:textId="3B9CBEF2" w:rsidR="00B352EB" w:rsidRPr="0038032F" w:rsidRDefault="00E5538B" w:rsidP="00AB76F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961" w14:textId="0BE661D8" w:rsidR="00B352EB" w:rsidRPr="0038032F" w:rsidRDefault="00B352EB" w:rsidP="00AB7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27-12-2021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C6CD" w14:textId="0368A052" w:rsidR="00B352EB" w:rsidRPr="0038032F" w:rsidRDefault="00B352EB" w:rsidP="00AB7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89900,00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7F8F" w14:textId="06324B66" w:rsidR="00B352EB" w:rsidRPr="0038032F" w:rsidRDefault="00B352EB" w:rsidP="00AB7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110577,00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007" w14:textId="3BC714A8" w:rsidR="00B352EB" w:rsidRPr="0038032F" w:rsidRDefault="00B352EB" w:rsidP="00AB76F6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Dostarczenie subskrypcji  usług chmurowych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Azure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na okres 36 miesięcy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1B23" w14:textId="4C5928E1" w:rsidR="00B352EB" w:rsidRPr="0038032F" w:rsidRDefault="00B352EB" w:rsidP="00AB76F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Operator Chmury Krajowej sp. z o.o., ul. Grzybowskiej 62, 00-844 Warszawa</w:t>
            </w:r>
          </w:p>
        </w:tc>
      </w:tr>
      <w:tr w:rsidR="00B352EB" w:rsidRPr="0038032F" w14:paraId="64BD04CF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D9CD" w14:textId="10588143" w:rsidR="00B352EB" w:rsidRPr="0038032F" w:rsidRDefault="00E5538B" w:rsidP="005D68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50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54A7" w14:textId="394B871F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28-12-2021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9F0" w14:textId="43624649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39800,00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BEA" w14:textId="73B747BA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48954,00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DAC" w14:textId="2AF174BE" w:rsidR="00B352EB" w:rsidRPr="0038032F" w:rsidRDefault="00B352EB" w:rsidP="005D68A9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Zestaw służący do modelowania konstrukcji i tworzenia modeli projektowanych konstrukcji 3D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1D3" w14:textId="21A4C7B1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Infast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sp. z o.o., ul. Legionów 31, 35-111 Rzeszów</w:t>
            </w:r>
          </w:p>
        </w:tc>
      </w:tr>
      <w:tr w:rsidR="00B352EB" w:rsidRPr="0038032F" w14:paraId="757B06C3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D8F0" w14:textId="3CE104FD" w:rsidR="00B352EB" w:rsidRPr="0038032F" w:rsidRDefault="00E5538B" w:rsidP="005D68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7B01" w14:textId="6E89410F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28-12-2021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AD1B" w14:textId="69C56587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57600,00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32F" w14:textId="01E708D0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70848,00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EBC4" w14:textId="17A83A27" w:rsidR="00B352EB" w:rsidRPr="0038032F" w:rsidRDefault="00B352EB" w:rsidP="005D68A9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Usługa wsparcia eksploatacji  systemu 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Komadres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>: ŚT, wyposażenie, logistyka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5D3" w14:textId="6A0B10F7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ETOB-RES Sp. z o.o., ul. Szarych Szeregów 5, 35-114 Rzeszów</w:t>
            </w:r>
          </w:p>
        </w:tc>
      </w:tr>
      <w:tr w:rsidR="00B352EB" w:rsidRPr="0038032F" w14:paraId="1956D43B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6F60" w14:textId="6CDC418D" w:rsidR="00B352EB" w:rsidRPr="0038032F" w:rsidRDefault="00E5538B" w:rsidP="005D68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20B" w14:textId="42646505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28-12-2021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E45D" w14:textId="3AD73B8A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105480,00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1DB" w14:textId="225CC51C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129740,40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F1F4" w14:textId="747D7088" w:rsidR="00B352EB" w:rsidRPr="0038032F" w:rsidRDefault="00B352EB" w:rsidP="005D68A9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Opieka powdrożeniowa oprogramowania Kadry i Płace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505D" w14:textId="05935CBE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Softeam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Sp. z o.o. ul. Okopowa 47, Warszawa</w:t>
            </w:r>
          </w:p>
        </w:tc>
      </w:tr>
      <w:tr w:rsidR="00B352EB" w:rsidRPr="0038032F" w14:paraId="5957EA36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1A2" w14:textId="18C8AAA1" w:rsidR="00B352EB" w:rsidRPr="0038032F" w:rsidRDefault="00E5538B" w:rsidP="00535EB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AEB" w14:textId="12D775FA" w:rsidR="00B352EB" w:rsidRPr="0038032F" w:rsidRDefault="00B352EB" w:rsidP="00535E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28-12-2021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142" w14:textId="40FE5130" w:rsidR="00B352EB" w:rsidRPr="0038032F" w:rsidRDefault="00B352EB" w:rsidP="00535E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97560,00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B828" w14:textId="73F9CD43" w:rsidR="00B352EB" w:rsidRPr="0038032F" w:rsidRDefault="00B352EB" w:rsidP="00535EB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119998,80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8EA7" w14:textId="777D7919" w:rsidR="00B352EB" w:rsidRPr="0038032F" w:rsidRDefault="00B352EB" w:rsidP="00535EB7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 xml:space="preserve">Odnowienie asysty technicznej dla oprogramowania </w:t>
            </w: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ManageEngine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07AA" w14:textId="306721A6" w:rsidR="00B352EB" w:rsidRPr="0038032F" w:rsidRDefault="00B352EB" w:rsidP="00535EB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8032F">
              <w:rPr>
                <w:rFonts w:ascii="Verdana" w:hAnsi="Verdana"/>
                <w:sz w:val="16"/>
                <w:szCs w:val="16"/>
              </w:rPr>
              <w:t>Infast</w:t>
            </w:r>
            <w:proofErr w:type="spellEnd"/>
            <w:r w:rsidRPr="0038032F">
              <w:rPr>
                <w:rFonts w:ascii="Verdana" w:hAnsi="Verdana"/>
                <w:sz w:val="16"/>
                <w:szCs w:val="16"/>
              </w:rPr>
              <w:t xml:space="preserve"> sp. z o.o., ul. Legionów 31, 35-111 Rzeszów</w:t>
            </w:r>
          </w:p>
        </w:tc>
      </w:tr>
      <w:tr w:rsidR="00B352EB" w:rsidRPr="0038032F" w14:paraId="04A659DC" w14:textId="77777777" w:rsidTr="001B75C6">
        <w:trPr>
          <w:trHeight w:val="47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5B98" w14:textId="6218FDB3" w:rsidR="00B352EB" w:rsidRPr="0038032F" w:rsidRDefault="00E5538B" w:rsidP="005D68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54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8952" w14:textId="7D8766AA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29-12-2021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E3FB" w14:textId="689DB657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126310,00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22E" w14:textId="30915E0C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155361,30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6B10" w14:textId="18DDBC5E" w:rsidR="00B352EB" w:rsidRPr="0038032F" w:rsidRDefault="00B352EB" w:rsidP="005D68A9">
            <w:pPr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Wydzierżawienie 2 urządzeń kopertujących oraz zapewnienie dostaw materiałów eksploatacyjnych i usług serwisowych oraz dostarczenie 142000 kopert C6/5 z okienkiem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D843" w14:textId="79D82FD8" w:rsidR="00B352EB" w:rsidRPr="0038032F" w:rsidRDefault="00B352EB" w:rsidP="005D68A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8032F">
              <w:rPr>
                <w:rFonts w:ascii="Verdana" w:hAnsi="Verdana"/>
                <w:sz w:val="16"/>
                <w:szCs w:val="16"/>
              </w:rPr>
              <w:t>ARCUS SA, ul. Kolejowa5/7, 01-217 Warszawa</w:t>
            </w:r>
          </w:p>
        </w:tc>
      </w:tr>
    </w:tbl>
    <w:p w14:paraId="3394F998" w14:textId="77777777" w:rsidR="00F16E8B" w:rsidRDefault="00F16E8B" w:rsidP="00F16E8B">
      <w:pPr>
        <w:pStyle w:val="Default"/>
        <w:ind w:left="6372" w:firstLine="708"/>
      </w:pPr>
      <w:r>
        <w:t>Dyrektor Biura Obsługi Informatycznej</w:t>
      </w:r>
    </w:p>
    <w:p w14:paraId="7538039F" w14:textId="77777777" w:rsidR="00F16E8B" w:rsidRDefault="00F16E8B" w:rsidP="00F16E8B">
      <w:pPr>
        <w:pStyle w:val="Default"/>
        <w:ind w:left="4111"/>
        <w:jc w:val="center"/>
      </w:pPr>
      <w:r>
        <w:t>i Telekomunikacyjnej</w:t>
      </w:r>
    </w:p>
    <w:p w14:paraId="00EFEEF0" w14:textId="77777777" w:rsidR="00F16E8B" w:rsidRDefault="00F16E8B" w:rsidP="00F16E8B">
      <w:pPr>
        <w:pStyle w:val="Default"/>
        <w:ind w:left="4111"/>
        <w:jc w:val="center"/>
      </w:pPr>
      <w:r>
        <w:t>Urzędu Miasta Rzeszowa</w:t>
      </w:r>
    </w:p>
    <w:p w14:paraId="0FAE308D" w14:textId="77777777" w:rsidR="00F16E8B" w:rsidRDefault="00F16E8B" w:rsidP="00F16E8B">
      <w:pPr>
        <w:pStyle w:val="Default"/>
        <w:ind w:left="4111"/>
        <w:jc w:val="center"/>
      </w:pPr>
      <w:r>
        <w:t>(-)</w:t>
      </w:r>
    </w:p>
    <w:p w14:paraId="28895004" w14:textId="77777777" w:rsidR="00F16E8B" w:rsidRDefault="00F16E8B" w:rsidP="00F16E8B">
      <w:pPr>
        <w:pStyle w:val="Default"/>
        <w:ind w:left="4111"/>
        <w:jc w:val="center"/>
      </w:pPr>
      <w:r>
        <w:t>Lesław Bańdur</w:t>
      </w:r>
    </w:p>
    <w:p w14:paraId="3A8D396D" w14:textId="66CA788F" w:rsidR="00C5468C" w:rsidRPr="0038032F" w:rsidRDefault="00C5468C" w:rsidP="007F62AE">
      <w:pPr>
        <w:pStyle w:val="Default"/>
        <w:ind w:left="6372" w:firstLine="708"/>
        <w:rPr>
          <w:rFonts w:ascii="Verdana" w:eastAsia="Times New Roman" w:hAnsi="Verdana"/>
          <w:sz w:val="16"/>
          <w:szCs w:val="16"/>
        </w:rPr>
      </w:pPr>
    </w:p>
    <w:sectPr w:rsidR="00C5468C" w:rsidRPr="0038032F" w:rsidSect="006479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BF"/>
    <w:rsid w:val="00001BB0"/>
    <w:rsid w:val="00003538"/>
    <w:rsid w:val="00012955"/>
    <w:rsid w:val="0001582E"/>
    <w:rsid w:val="00020093"/>
    <w:rsid w:val="0002695A"/>
    <w:rsid w:val="00041AAD"/>
    <w:rsid w:val="00044749"/>
    <w:rsid w:val="000631B8"/>
    <w:rsid w:val="00063E9F"/>
    <w:rsid w:val="00064117"/>
    <w:rsid w:val="00067C0B"/>
    <w:rsid w:val="00067D62"/>
    <w:rsid w:val="00084D59"/>
    <w:rsid w:val="00092594"/>
    <w:rsid w:val="00093EA7"/>
    <w:rsid w:val="00097AFE"/>
    <w:rsid w:val="000B0215"/>
    <w:rsid w:val="000B0590"/>
    <w:rsid w:val="000B25ED"/>
    <w:rsid w:val="000B6927"/>
    <w:rsid w:val="000D06F9"/>
    <w:rsid w:val="000D0A66"/>
    <w:rsid w:val="000D1219"/>
    <w:rsid w:val="000D1755"/>
    <w:rsid w:val="000D7068"/>
    <w:rsid w:val="000E1BD9"/>
    <w:rsid w:val="000E5927"/>
    <w:rsid w:val="000F093D"/>
    <w:rsid w:val="00102A29"/>
    <w:rsid w:val="00106CBD"/>
    <w:rsid w:val="00111073"/>
    <w:rsid w:val="00127350"/>
    <w:rsid w:val="00130B06"/>
    <w:rsid w:val="0013227B"/>
    <w:rsid w:val="00134363"/>
    <w:rsid w:val="001376A9"/>
    <w:rsid w:val="0016082C"/>
    <w:rsid w:val="00171D62"/>
    <w:rsid w:val="00174848"/>
    <w:rsid w:val="00175DFB"/>
    <w:rsid w:val="00195474"/>
    <w:rsid w:val="001A3DC9"/>
    <w:rsid w:val="001A47B4"/>
    <w:rsid w:val="001A6FC7"/>
    <w:rsid w:val="001B1FAC"/>
    <w:rsid w:val="001B75C6"/>
    <w:rsid w:val="001B7CB1"/>
    <w:rsid w:val="001D5964"/>
    <w:rsid w:val="001D7A86"/>
    <w:rsid w:val="001E29A8"/>
    <w:rsid w:val="001F69A4"/>
    <w:rsid w:val="001F7F15"/>
    <w:rsid w:val="00203FF6"/>
    <w:rsid w:val="00211F1E"/>
    <w:rsid w:val="00215053"/>
    <w:rsid w:val="00222594"/>
    <w:rsid w:val="00240617"/>
    <w:rsid w:val="00243790"/>
    <w:rsid w:val="0024697E"/>
    <w:rsid w:val="00247A40"/>
    <w:rsid w:val="002506F0"/>
    <w:rsid w:val="00254422"/>
    <w:rsid w:val="00256C6B"/>
    <w:rsid w:val="002631B9"/>
    <w:rsid w:val="00280BEE"/>
    <w:rsid w:val="002979AA"/>
    <w:rsid w:val="002B1284"/>
    <w:rsid w:val="002B3F85"/>
    <w:rsid w:val="002C6AAC"/>
    <w:rsid w:val="002F30A5"/>
    <w:rsid w:val="00304D32"/>
    <w:rsid w:val="003056C2"/>
    <w:rsid w:val="0031092A"/>
    <w:rsid w:val="003115EC"/>
    <w:rsid w:val="00312649"/>
    <w:rsid w:val="003134B7"/>
    <w:rsid w:val="003419E1"/>
    <w:rsid w:val="0034539E"/>
    <w:rsid w:val="00346A25"/>
    <w:rsid w:val="00350767"/>
    <w:rsid w:val="003670EB"/>
    <w:rsid w:val="003675BD"/>
    <w:rsid w:val="00371D1B"/>
    <w:rsid w:val="0038032F"/>
    <w:rsid w:val="00381E5E"/>
    <w:rsid w:val="003858DF"/>
    <w:rsid w:val="003867D4"/>
    <w:rsid w:val="003A2CAB"/>
    <w:rsid w:val="003C6FFC"/>
    <w:rsid w:val="003D7181"/>
    <w:rsid w:val="003E0836"/>
    <w:rsid w:val="003F01CC"/>
    <w:rsid w:val="003F5DE0"/>
    <w:rsid w:val="00406DF3"/>
    <w:rsid w:val="00415D13"/>
    <w:rsid w:val="004208DC"/>
    <w:rsid w:val="00422A82"/>
    <w:rsid w:val="004263BB"/>
    <w:rsid w:val="004267DD"/>
    <w:rsid w:val="004461AA"/>
    <w:rsid w:val="0044797F"/>
    <w:rsid w:val="00455A29"/>
    <w:rsid w:val="00467B3F"/>
    <w:rsid w:val="00471020"/>
    <w:rsid w:val="00476481"/>
    <w:rsid w:val="0048521A"/>
    <w:rsid w:val="0049216E"/>
    <w:rsid w:val="004969A5"/>
    <w:rsid w:val="00497554"/>
    <w:rsid w:val="004A02C7"/>
    <w:rsid w:val="004B0C9B"/>
    <w:rsid w:val="004C5D02"/>
    <w:rsid w:val="004C63F6"/>
    <w:rsid w:val="004D4C02"/>
    <w:rsid w:val="004D5025"/>
    <w:rsid w:val="004D68CD"/>
    <w:rsid w:val="004E0412"/>
    <w:rsid w:val="004E0D58"/>
    <w:rsid w:val="004E2F83"/>
    <w:rsid w:val="004E5020"/>
    <w:rsid w:val="004E66CC"/>
    <w:rsid w:val="004F512F"/>
    <w:rsid w:val="004F6EA7"/>
    <w:rsid w:val="0050548A"/>
    <w:rsid w:val="00511FF5"/>
    <w:rsid w:val="00526425"/>
    <w:rsid w:val="00535EB7"/>
    <w:rsid w:val="00542469"/>
    <w:rsid w:val="00542F5F"/>
    <w:rsid w:val="005628F4"/>
    <w:rsid w:val="00566A46"/>
    <w:rsid w:val="005708A7"/>
    <w:rsid w:val="00572B7B"/>
    <w:rsid w:val="00582CCC"/>
    <w:rsid w:val="00591CD5"/>
    <w:rsid w:val="00592583"/>
    <w:rsid w:val="005B3BB2"/>
    <w:rsid w:val="005B4941"/>
    <w:rsid w:val="005C3A6A"/>
    <w:rsid w:val="005C76FF"/>
    <w:rsid w:val="005D4E71"/>
    <w:rsid w:val="005D5948"/>
    <w:rsid w:val="005D68A9"/>
    <w:rsid w:val="005E0B76"/>
    <w:rsid w:val="005E28EF"/>
    <w:rsid w:val="00600A79"/>
    <w:rsid w:val="006015EF"/>
    <w:rsid w:val="00605913"/>
    <w:rsid w:val="00612CF9"/>
    <w:rsid w:val="00615921"/>
    <w:rsid w:val="006376D6"/>
    <w:rsid w:val="0064079D"/>
    <w:rsid w:val="0064676D"/>
    <w:rsid w:val="006479C4"/>
    <w:rsid w:val="0065003E"/>
    <w:rsid w:val="00665E2C"/>
    <w:rsid w:val="00673939"/>
    <w:rsid w:val="00682AC8"/>
    <w:rsid w:val="006920C5"/>
    <w:rsid w:val="006977BB"/>
    <w:rsid w:val="006B4027"/>
    <w:rsid w:val="006D1334"/>
    <w:rsid w:val="006E1024"/>
    <w:rsid w:val="006F1BAE"/>
    <w:rsid w:val="00701288"/>
    <w:rsid w:val="00703E48"/>
    <w:rsid w:val="00724B4A"/>
    <w:rsid w:val="0075086A"/>
    <w:rsid w:val="00760385"/>
    <w:rsid w:val="0077276D"/>
    <w:rsid w:val="007754F2"/>
    <w:rsid w:val="007875EC"/>
    <w:rsid w:val="007920AB"/>
    <w:rsid w:val="007A3225"/>
    <w:rsid w:val="007A33B2"/>
    <w:rsid w:val="007A5914"/>
    <w:rsid w:val="007B45A7"/>
    <w:rsid w:val="007B4EEF"/>
    <w:rsid w:val="007C36E3"/>
    <w:rsid w:val="007C3A83"/>
    <w:rsid w:val="007C603C"/>
    <w:rsid w:val="007D2D97"/>
    <w:rsid w:val="007E6E4C"/>
    <w:rsid w:val="007F3CBF"/>
    <w:rsid w:val="007F62AE"/>
    <w:rsid w:val="00804E8B"/>
    <w:rsid w:val="00812760"/>
    <w:rsid w:val="00826DAC"/>
    <w:rsid w:val="0083550E"/>
    <w:rsid w:val="008360DB"/>
    <w:rsid w:val="00842EE3"/>
    <w:rsid w:val="0084624D"/>
    <w:rsid w:val="00846C0A"/>
    <w:rsid w:val="00860112"/>
    <w:rsid w:val="008629DA"/>
    <w:rsid w:val="00867634"/>
    <w:rsid w:val="008809A6"/>
    <w:rsid w:val="00881A97"/>
    <w:rsid w:val="00883256"/>
    <w:rsid w:val="008935B7"/>
    <w:rsid w:val="008B7127"/>
    <w:rsid w:val="008B7849"/>
    <w:rsid w:val="008B7B9E"/>
    <w:rsid w:val="008D16C4"/>
    <w:rsid w:val="008D4812"/>
    <w:rsid w:val="008F23E9"/>
    <w:rsid w:val="008F6658"/>
    <w:rsid w:val="009056D0"/>
    <w:rsid w:val="009141D8"/>
    <w:rsid w:val="00931841"/>
    <w:rsid w:val="0094601D"/>
    <w:rsid w:val="0095026B"/>
    <w:rsid w:val="009749B2"/>
    <w:rsid w:val="009759E3"/>
    <w:rsid w:val="009A3EEA"/>
    <w:rsid w:val="009A562E"/>
    <w:rsid w:val="009B2D28"/>
    <w:rsid w:val="009B53E4"/>
    <w:rsid w:val="009B5EB5"/>
    <w:rsid w:val="009C051C"/>
    <w:rsid w:val="009D2884"/>
    <w:rsid w:val="009D384F"/>
    <w:rsid w:val="009E4564"/>
    <w:rsid w:val="009E7E97"/>
    <w:rsid w:val="009F2C43"/>
    <w:rsid w:val="009F5CE3"/>
    <w:rsid w:val="00A11B70"/>
    <w:rsid w:val="00A31275"/>
    <w:rsid w:val="00A32525"/>
    <w:rsid w:val="00A42064"/>
    <w:rsid w:val="00A4573B"/>
    <w:rsid w:val="00A555FF"/>
    <w:rsid w:val="00A75969"/>
    <w:rsid w:val="00AA11C8"/>
    <w:rsid w:val="00AB1F06"/>
    <w:rsid w:val="00AB56C1"/>
    <w:rsid w:val="00AB76F6"/>
    <w:rsid w:val="00AC495F"/>
    <w:rsid w:val="00AD6E7F"/>
    <w:rsid w:val="00AD793A"/>
    <w:rsid w:val="00AE0990"/>
    <w:rsid w:val="00AE55C5"/>
    <w:rsid w:val="00AF04F5"/>
    <w:rsid w:val="00AF4332"/>
    <w:rsid w:val="00B129D2"/>
    <w:rsid w:val="00B141D0"/>
    <w:rsid w:val="00B352EB"/>
    <w:rsid w:val="00B35CDF"/>
    <w:rsid w:val="00B36269"/>
    <w:rsid w:val="00B52A05"/>
    <w:rsid w:val="00B54379"/>
    <w:rsid w:val="00B6465B"/>
    <w:rsid w:val="00B71B19"/>
    <w:rsid w:val="00B777D1"/>
    <w:rsid w:val="00B82900"/>
    <w:rsid w:val="00BB107C"/>
    <w:rsid w:val="00BC53BC"/>
    <w:rsid w:val="00BD037F"/>
    <w:rsid w:val="00BF0BB0"/>
    <w:rsid w:val="00BF2CAD"/>
    <w:rsid w:val="00C05AB3"/>
    <w:rsid w:val="00C11E8D"/>
    <w:rsid w:val="00C27EDC"/>
    <w:rsid w:val="00C41353"/>
    <w:rsid w:val="00C47293"/>
    <w:rsid w:val="00C543D0"/>
    <w:rsid w:val="00C5468C"/>
    <w:rsid w:val="00C55EA2"/>
    <w:rsid w:val="00C61DC0"/>
    <w:rsid w:val="00C66923"/>
    <w:rsid w:val="00C73AEC"/>
    <w:rsid w:val="00C73B58"/>
    <w:rsid w:val="00C77DAE"/>
    <w:rsid w:val="00C8047D"/>
    <w:rsid w:val="00C82332"/>
    <w:rsid w:val="00C92071"/>
    <w:rsid w:val="00CA702B"/>
    <w:rsid w:val="00CB12E8"/>
    <w:rsid w:val="00CC5840"/>
    <w:rsid w:val="00CE68AF"/>
    <w:rsid w:val="00CF6C4B"/>
    <w:rsid w:val="00D11D66"/>
    <w:rsid w:val="00D21DE3"/>
    <w:rsid w:val="00D23F24"/>
    <w:rsid w:val="00D24246"/>
    <w:rsid w:val="00D26D0E"/>
    <w:rsid w:val="00D3693C"/>
    <w:rsid w:val="00D371FA"/>
    <w:rsid w:val="00D43024"/>
    <w:rsid w:val="00D57B24"/>
    <w:rsid w:val="00D66695"/>
    <w:rsid w:val="00D837B1"/>
    <w:rsid w:val="00D83979"/>
    <w:rsid w:val="00D9121A"/>
    <w:rsid w:val="00D9229F"/>
    <w:rsid w:val="00D9651F"/>
    <w:rsid w:val="00DA1E94"/>
    <w:rsid w:val="00DA22E3"/>
    <w:rsid w:val="00DB0542"/>
    <w:rsid w:val="00DB07DD"/>
    <w:rsid w:val="00DB6543"/>
    <w:rsid w:val="00DC5134"/>
    <w:rsid w:val="00DD1C8A"/>
    <w:rsid w:val="00DF14D4"/>
    <w:rsid w:val="00DF4A90"/>
    <w:rsid w:val="00E21116"/>
    <w:rsid w:val="00E34111"/>
    <w:rsid w:val="00E4504B"/>
    <w:rsid w:val="00E5118D"/>
    <w:rsid w:val="00E52FEF"/>
    <w:rsid w:val="00E539AC"/>
    <w:rsid w:val="00E5538B"/>
    <w:rsid w:val="00E70579"/>
    <w:rsid w:val="00E75CBD"/>
    <w:rsid w:val="00E81E18"/>
    <w:rsid w:val="00E85097"/>
    <w:rsid w:val="00EB4AF9"/>
    <w:rsid w:val="00EC3105"/>
    <w:rsid w:val="00ED23F6"/>
    <w:rsid w:val="00ED359B"/>
    <w:rsid w:val="00ED3DF6"/>
    <w:rsid w:val="00ED6B02"/>
    <w:rsid w:val="00ED74E5"/>
    <w:rsid w:val="00EE2CF9"/>
    <w:rsid w:val="00F04687"/>
    <w:rsid w:val="00F109FD"/>
    <w:rsid w:val="00F16E8B"/>
    <w:rsid w:val="00F24DDF"/>
    <w:rsid w:val="00F37512"/>
    <w:rsid w:val="00F45BCD"/>
    <w:rsid w:val="00F50184"/>
    <w:rsid w:val="00F65A1A"/>
    <w:rsid w:val="00F87867"/>
    <w:rsid w:val="00FA0D4E"/>
    <w:rsid w:val="00FA1416"/>
    <w:rsid w:val="00FA17A6"/>
    <w:rsid w:val="00FB10C1"/>
    <w:rsid w:val="00FB5492"/>
    <w:rsid w:val="00FC6111"/>
    <w:rsid w:val="00FD5A32"/>
    <w:rsid w:val="00FF2371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5926"/>
  <w15:chartTrackingRefBased/>
  <w15:docId w15:val="{873F9A51-80F4-48BF-B103-F19609D0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43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F363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1D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55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5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5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5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5C5"/>
    <w:rPr>
      <w:b/>
      <w:bCs/>
      <w:sz w:val="20"/>
      <w:szCs w:val="20"/>
    </w:rPr>
  </w:style>
  <w:style w:type="paragraph" w:customStyle="1" w:styleId="Default">
    <w:name w:val="Default"/>
    <w:rsid w:val="00C54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1149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Godlewska Agnieszka</cp:lastModifiedBy>
  <cp:revision>5</cp:revision>
  <cp:lastPrinted>2021-11-17T13:22:00Z</cp:lastPrinted>
  <dcterms:created xsi:type="dcterms:W3CDTF">2023-05-25T10:58:00Z</dcterms:created>
  <dcterms:modified xsi:type="dcterms:W3CDTF">2023-07-14T08:13:00Z</dcterms:modified>
</cp:coreProperties>
</file>